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BC713" w14:textId="748DC00F" w:rsidR="00DE360F" w:rsidRPr="00CB4B76" w:rsidRDefault="00BA0D75" w:rsidP="00245242">
      <w:pPr>
        <w:jc w:val="center"/>
        <w:rPr>
          <w:b/>
          <w:sz w:val="24"/>
          <w:szCs w:val="24"/>
        </w:rPr>
      </w:pPr>
      <w:r w:rsidRPr="00CB4B76">
        <w:rPr>
          <w:b/>
          <w:sz w:val="24"/>
          <w:szCs w:val="24"/>
        </w:rPr>
        <w:t>STANDARDIZZAZIONE DEI CORSI BASE IN MICROCHIRURGIA</w:t>
      </w:r>
      <w:r w:rsidR="00BC56A2">
        <w:rPr>
          <w:b/>
          <w:sz w:val="24"/>
          <w:szCs w:val="24"/>
        </w:rPr>
        <w:t xml:space="preserve"> - 2021</w:t>
      </w:r>
    </w:p>
    <w:p w14:paraId="4F17B9A9" w14:textId="0AC28C49" w:rsidR="0051645B" w:rsidRPr="00CB4B76" w:rsidRDefault="0051645B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La Società Italiana di Microchirurgia (SIM) ha elaborato negli anni una serie di criteri che hanno permesso di standardizzare l’organizzazione didattica dei corsi base.</w:t>
      </w:r>
    </w:p>
    <w:p w14:paraId="610253FF" w14:textId="77777777" w:rsidR="0051645B" w:rsidRPr="00CB4B76" w:rsidRDefault="0051645B" w:rsidP="0051645B">
      <w:pPr>
        <w:rPr>
          <w:b/>
          <w:sz w:val="24"/>
          <w:szCs w:val="24"/>
        </w:rPr>
      </w:pPr>
      <w:r w:rsidRPr="00CB4B76">
        <w:rPr>
          <w:b/>
          <w:sz w:val="24"/>
          <w:szCs w:val="24"/>
        </w:rPr>
        <w:t>La motivazione principale nella costruzione di un percorso uniforme per tutti i centri d</w:t>
      </w:r>
      <w:bookmarkStart w:id="0" w:name="_GoBack"/>
      <w:bookmarkEnd w:id="0"/>
      <w:r w:rsidRPr="00CB4B76">
        <w:rPr>
          <w:b/>
          <w:sz w:val="24"/>
          <w:szCs w:val="24"/>
        </w:rPr>
        <w:t xml:space="preserve">i formazione è quello di far giungere con gradualità l’allievo partendo da modelli non viventi per poter affrontare meglio il modello vivente nel rispetto della normativa vigente (3R). </w:t>
      </w:r>
    </w:p>
    <w:p w14:paraId="6FA10201" w14:textId="0ED6C9A4" w:rsidR="0051645B" w:rsidRPr="00CB4B76" w:rsidRDefault="0051645B" w:rsidP="0051645B">
      <w:pPr>
        <w:rPr>
          <w:b/>
          <w:sz w:val="24"/>
          <w:szCs w:val="24"/>
        </w:rPr>
      </w:pPr>
      <w:r w:rsidRPr="00CB4B76">
        <w:rPr>
          <w:b/>
          <w:sz w:val="24"/>
          <w:szCs w:val="24"/>
        </w:rPr>
        <w:t>La progressione disegnata dalla Società Italiana di Microchirurgia garantisce una crescita progressiva che rende peraltro più agevole l’insegnamento di tale disciplina.</w:t>
      </w:r>
    </w:p>
    <w:p w14:paraId="32AB2BBE" w14:textId="0A84DAE5" w:rsidR="0051645B" w:rsidRPr="00CB4B76" w:rsidRDefault="0051645B" w:rsidP="0051645B">
      <w:pPr>
        <w:rPr>
          <w:sz w:val="24"/>
          <w:szCs w:val="24"/>
        </w:rPr>
      </w:pPr>
      <w:r w:rsidRPr="00C1023E">
        <w:rPr>
          <w:sz w:val="24"/>
          <w:szCs w:val="24"/>
        </w:rPr>
        <w:t>Ogni corso base dovrà</w:t>
      </w:r>
      <w:r w:rsidR="008E7CA1" w:rsidRPr="00C1023E">
        <w:rPr>
          <w:sz w:val="24"/>
          <w:szCs w:val="24"/>
        </w:rPr>
        <w:t xml:space="preserve"> prevedere</w:t>
      </w:r>
      <w:r w:rsidRPr="00C1023E">
        <w:rPr>
          <w:sz w:val="24"/>
          <w:szCs w:val="24"/>
        </w:rPr>
        <w:t xml:space="preserve"> almeno 20 ore</w:t>
      </w:r>
      <w:r w:rsidR="008E7CA1" w:rsidRPr="00C1023E">
        <w:rPr>
          <w:sz w:val="24"/>
          <w:szCs w:val="24"/>
        </w:rPr>
        <w:t xml:space="preserve"> di pratica</w:t>
      </w:r>
      <w:r w:rsidRPr="00C1023E">
        <w:rPr>
          <w:sz w:val="24"/>
          <w:szCs w:val="24"/>
        </w:rPr>
        <w:t xml:space="preserve"> e lo standard di seguito riportato dovrà essere seguito per le prime 10 ore di insegnamento.</w:t>
      </w:r>
      <w:r w:rsidRPr="00CB4B76">
        <w:rPr>
          <w:sz w:val="24"/>
          <w:szCs w:val="24"/>
        </w:rPr>
        <w:t xml:space="preserve"> </w:t>
      </w:r>
      <w:r w:rsidR="008E7CA1" w:rsidRPr="00704F53">
        <w:rPr>
          <w:sz w:val="24"/>
          <w:szCs w:val="24"/>
          <w:highlight w:val="yellow"/>
        </w:rPr>
        <w:t xml:space="preserve">(Vedi </w:t>
      </w:r>
      <w:proofErr w:type="gramStart"/>
      <w:r w:rsidR="008E7CA1" w:rsidRPr="00704F53">
        <w:rPr>
          <w:sz w:val="24"/>
          <w:szCs w:val="24"/>
          <w:highlight w:val="yellow"/>
        </w:rPr>
        <w:t xml:space="preserve">PPT </w:t>
      </w:r>
      <w:r w:rsidR="00C1023E" w:rsidRPr="00704F53">
        <w:rPr>
          <w:sz w:val="24"/>
          <w:szCs w:val="24"/>
          <w:highlight w:val="yellow"/>
        </w:rPr>
        <w:t xml:space="preserve"> Percorso</w:t>
      </w:r>
      <w:proofErr w:type="gramEnd"/>
      <w:r w:rsidR="00C1023E" w:rsidRPr="00704F53">
        <w:rPr>
          <w:sz w:val="24"/>
          <w:szCs w:val="24"/>
          <w:highlight w:val="yellow"/>
        </w:rPr>
        <w:t xml:space="preserve"> formativo standard)</w:t>
      </w:r>
      <w:r w:rsidR="008E7CA1" w:rsidRPr="00C1023E">
        <w:rPr>
          <w:sz w:val="24"/>
          <w:szCs w:val="24"/>
        </w:rPr>
        <w:t xml:space="preserve"> </w:t>
      </w:r>
    </w:p>
    <w:p w14:paraId="5E165667" w14:textId="77777777" w:rsidR="0051645B" w:rsidRPr="00CB4B76" w:rsidRDefault="0051645B" w:rsidP="0051645B">
      <w:pPr>
        <w:jc w:val="both"/>
        <w:rPr>
          <w:sz w:val="24"/>
          <w:szCs w:val="24"/>
        </w:rPr>
      </w:pPr>
      <w:r w:rsidRPr="00CB4B76">
        <w:rPr>
          <w:sz w:val="24"/>
          <w:szCs w:val="24"/>
        </w:rPr>
        <w:t>Audit annuali della commissione standardizzazione corsi base miglioreranno e modificheranno eventualmente nel tempo lo standard d’insegnamento a seconda dei feedback dei docenti e degli studenti seguendo i modelli di qualità utilizzati dalla SIM in questi anni.</w:t>
      </w:r>
    </w:p>
    <w:p w14:paraId="29D50D57" w14:textId="49DD106C" w:rsidR="0051645B" w:rsidRPr="00CB4B76" w:rsidRDefault="0051645B" w:rsidP="0051645B">
      <w:pPr>
        <w:jc w:val="both"/>
        <w:rPr>
          <w:sz w:val="24"/>
          <w:szCs w:val="24"/>
        </w:rPr>
      </w:pPr>
      <w:r w:rsidRPr="00CB4B76">
        <w:rPr>
          <w:sz w:val="24"/>
          <w:szCs w:val="24"/>
        </w:rPr>
        <w:t>Controlli a campione dei membri della commissione verranno eseguiti durante i vari corsi per valutare il rispetto delle regole.</w:t>
      </w:r>
    </w:p>
    <w:p w14:paraId="1C4F0A2E" w14:textId="77777777" w:rsidR="0051645B" w:rsidRPr="00CB4B76" w:rsidRDefault="0051645B" w:rsidP="00BA0D75">
      <w:pPr>
        <w:rPr>
          <w:b/>
          <w:sz w:val="24"/>
          <w:szCs w:val="24"/>
        </w:rPr>
      </w:pPr>
    </w:p>
    <w:p w14:paraId="3540DF52" w14:textId="6D6D7C86" w:rsidR="00BA0D75" w:rsidRPr="00CB4B76" w:rsidRDefault="00DE360F" w:rsidP="0051645B">
      <w:pPr>
        <w:jc w:val="center"/>
        <w:rPr>
          <w:b/>
          <w:sz w:val="24"/>
          <w:szCs w:val="24"/>
        </w:rPr>
      </w:pPr>
      <w:r w:rsidRPr="00CB4B76">
        <w:rPr>
          <w:b/>
          <w:sz w:val="24"/>
          <w:szCs w:val="24"/>
        </w:rPr>
        <w:t>COSA FARE</w:t>
      </w:r>
      <w:r w:rsidR="003B3F7F" w:rsidRPr="00CB4B76">
        <w:rPr>
          <w:b/>
          <w:sz w:val="24"/>
          <w:szCs w:val="24"/>
        </w:rPr>
        <w:t xml:space="preserve"> PERCHE’ LA SIM ACCREDITI </w:t>
      </w:r>
      <w:r w:rsidRPr="00CB4B76">
        <w:rPr>
          <w:b/>
          <w:sz w:val="24"/>
          <w:szCs w:val="24"/>
        </w:rPr>
        <w:t xml:space="preserve">UN </w:t>
      </w:r>
      <w:r w:rsidR="00BA0D75" w:rsidRPr="00CB4B76">
        <w:rPr>
          <w:b/>
          <w:sz w:val="24"/>
          <w:szCs w:val="24"/>
        </w:rPr>
        <w:t>CORS</w:t>
      </w:r>
      <w:r w:rsidRPr="00CB4B76">
        <w:rPr>
          <w:b/>
          <w:sz w:val="24"/>
          <w:szCs w:val="24"/>
        </w:rPr>
        <w:t>O</w:t>
      </w:r>
      <w:r w:rsidR="00BA0D75" w:rsidRPr="00CB4B76">
        <w:rPr>
          <w:b/>
          <w:sz w:val="24"/>
          <w:szCs w:val="24"/>
        </w:rPr>
        <w:t xml:space="preserve"> BASE DI MICROCHIRUGIA</w:t>
      </w:r>
    </w:p>
    <w:p w14:paraId="14C42834" w14:textId="77777777" w:rsidR="000F5972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 xml:space="preserve">Gli organizzatori di corsi base di Microchirurgia che desiderano </w:t>
      </w:r>
      <w:r w:rsidR="00DE360F" w:rsidRPr="00CB4B76">
        <w:rPr>
          <w:sz w:val="24"/>
          <w:szCs w:val="24"/>
        </w:rPr>
        <w:t>che</w:t>
      </w:r>
      <w:r w:rsidR="003B3F7F" w:rsidRPr="00CB4B76">
        <w:rPr>
          <w:sz w:val="24"/>
          <w:szCs w:val="24"/>
        </w:rPr>
        <w:t xml:space="preserve"> la Società Italiana di Microchirurgia</w:t>
      </w:r>
      <w:r w:rsidR="00DE360F" w:rsidRPr="00CB4B76">
        <w:rPr>
          <w:sz w:val="24"/>
          <w:szCs w:val="24"/>
        </w:rPr>
        <w:t xml:space="preserve"> </w:t>
      </w:r>
      <w:r w:rsidR="003B3F7F" w:rsidRPr="00CB4B76">
        <w:rPr>
          <w:sz w:val="24"/>
          <w:szCs w:val="24"/>
        </w:rPr>
        <w:t xml:space="preserve">accrediti il </w:t>
      </w:r>
      <w:r w:rsidR="00DE360F" w:rsidRPr="00CB4B76">
        <w:rPr>
          <w:sz w:val="24"/>
          <w:szCs w:val="24"/>
        </w:rPr>
        <w:t xml:space="preserve">loro corso </w:t>
      </w:r>
      <w:r w:rsidRPr="00CB4B76">
        <w:rPr>
          <w:sz w:val="24"/>
          <w:szCs w:val="24"/>
        </w:rPr>
        <w:t>dovranno</w:t>
      </w:r>
      <w:r w:rsidR="003B3F7F" w:rsidRPr="00CB4B76">
        <w:rPr>
          <w:sz w:val="24"/>
          <w:szCs w:val="24"/>
        </w:rPr>
        <w:t>:</w:t>
      </w:r>
    </w:p>
    <w:p w14:paraId="44471D72" w14:textId="45A7CE5F" w:rsidR="000F5972" w:rsidRPr="00CB4B76" w:rsidRDefault="00245242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1.</w:t>
      </w:r>
      <w:r w:rsidR="00BA0D75" w:rsidRPr="00CB4B76">
        <w:rPr>
          <w:sz w:val="24"/>
          <w:szCs w:val="24"/>
        </w:rPr>
        <w:t xml:space="preserve"> </w:t>
      </w:r>
      <w:r w:rsidR="003B3F7F" w:rsidRPr="00CB4B76">
        <w:rPr>
          <w:sz w:val="24"/>
          <w:szCs w:val="24"/>
        </w:rPr>
        <w:t>inoltrare</w:t>
      </w:r>
      <w:r w:rsidR="00BA0D75" w:rsidRPr="00CB4B76">
        <w:rPr>
          <w:sz w:val="24"/>
          <w:szCs w:val="24"/>
        </w:rPr>
        <w:t xml:space="preserve"> richiesta al coordinatore della </w:t>
      </w:r>
      <w:r w:rsidR="003B3F7F" w:rsidRPr="00CB4B76">
        <w:rPr>
          <w:sz w:val="24"/>
          <w:szCs w:val="24"/>
        </w:rPr>
        <w:t>Commissione F</w:t>
      </w:r>
      <w:r w:rsidR="00BA0D75" w:rsidRPr="00CB4B76">
        <w:rPr>
          <w:sz w:val="24"/>
          <w:szCs w:val="24"/>
        </w:rPr>
        <w:t>ormazione della Società (</w:t>
      </w:r>
      <w:r w:rsidR="00DE360F" w:rsidRPr="00CB4B76">
        <w:rPr>
          <w:sz w:val="24"/>
          <w:szCs w:val="24"/>
        </w:rPr>
        <w:t xml:space="preserve">scrivere a </w:t>
      </w:r>
      <w:hyperlink r:id="rId5" w:history="1">
        <w:r w:rsidR="000F5972" w:rsidRPr="00CB4B76">
          <w:rPr>
            <w:rStyle w:val="Collegamentoipertestuale"/>
            <w:sz w:val="24"/>
            <w:szCs w:val="24"/>
            <w:u w:val="none"/>
          </w:rPr>
          <w:t>segreteria@microchirurgia.org</w:t>
        </w:r>
      </w:hyperlink>
      <w:r w:rsidR="00BA0D75" w:rsidRPr="00CB4B76">
        <w:rPr>
          <w:sz w:val="24"/>
          <w:szCs w:val="24"/>
        </w:rPr>
        <w:t xml:space="preserve">) </w:t>
      </w:r>
    </w:p>
    <w:p w14:paraId="77416DFC" w14:textId="613F2C36" w:rsidR="00BA0D75" w:rsidRPr="00CB4B76" w:rsidRDefault="00245242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2.</w:t>
      </w:r>
      <w:r w:rsidR="00BA0D75" w:rsidRPr="00CB4B76">
        <w:rPr>
          <w:sz w:val="24"/>
          <w:szCs w:val="24"/>
        </w:rPr>
        <w:t xml:space="preserve"> dichiarare che il corso rispett</w:t>
      </w:r>
      <w:r w:rsidR="000F5972" w:rsidRPr="00CB4B76">
        <w:rPr>
          <w:sz w:val="24"/>
          <w:szCs w:val="24"/>
        </w:rPr>
        <w:t>erà</w:t>
      </w:r>
      <w:r w:rsidR="00BA0D75" w:rsidRPr="00CB4B76">
        <w:rPr>
          <w:sz w:val="24"/>
          <w:szCs w:val="24"/>
        </w:rPr>
        <w:t xml:space="preserve"> non solo i </w:t>
      </w:r>
      <w:r w:rsidR="00BA0D75" w:rsidRPr="00CB4B76">
        <w:rPr>
          <w:sz w:val="24"/>
          <w:szCs w:val="24"/>
          <w:u w:val="single"/>
        </w:rPr>
        <w:t>requisiti minimi</w:t>
      </w:r>
      <w:r w:rsidR="003B3F7F" w:rsidRPr="00CB4B76">
        <w:rPr>
          <w:sz w:val="24"/>
          <w:szCs w:val="24"/>
        </w:rPr>
        <w:t>*</w:t>
      </w:r>
      <w:r w:rsidR="00BA0D75" w:rsidRPr="00CB4B76">
        <w:rPr>
          <w:sz w:val="24"/>
          <w:szCs w:val="24"/>
        </w:rPr>
        <w:t xml:space="preserve"> ma anche la </w:t>
      </w:r>
      <w:r w:rsidR="00BA0D75" w:rsidRPr="00CB4B76">
        <w:rPr>
          <w:sz w:val="24"/>
          <w:szCs w:val="24"/>
          <w:u w:val="single"/>
        </w:rPr>
        <w:t>progressione didattica</w:t>
      </w:r>
      <w:r w:rsidR="003B3F7F" w:rsidRPr="00CB4B76">
        <w:rPr>
          <w:sz w:val="24"/>
          <w:szCs w:val="24"/>
        </w:rPr>
        <w:t>**</w:t>
      </w:r>
      <w:r w:rsidR="00BA0D75" w:rsidRPr="00CB4B76">
        <w:rPr>
          <w:sz w:val="24"/>
          <w:szCs w:val="24"/>
        </w:rPr>
        <w:t xml:space="preserve"> fornita dalla commissione standardizzazione corsi base</w:t>
      </w:r>
      <w:r w:rsidR="000F5972" w:rsidRPr="00CB4B76">
        <w:rPr>
          <w:sz w:val="24"/>
          <w:szCs w:val="24"/>
        </w:rPr>
        <w:t xml:space="preserve"> qui di seguito esposta</w:t>
      </w:r>
    </w:p>
    <w:p w14:paraId="24255901" w14:textId="5FBEF84E" w:rsidR="00BA0D75" w:rsidRPr="00CB4B76" w:rsidRDefault="00245242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3.</w:t>
      </w:r>
      <w:r w:rsidR="000F5972" w:rsidRPr="00CB4B76">
        <w:rPr>
          <w:sz w:val="24"/>
          <w:szCs w:val="24"/>
        </w:rPr>
        <w:t xml:space="preserve"> allegare il programma dettagliato del corso</w:t>
      </w:r>
      <w:r w:rsidR="003B3F7F" w:rsidRPr="00CB4B76">
        <w:rPr>
          <w:sz w:val="24"/>
          <w:szCs w:val="24"/>
        </w:rPr>
        <w:t xml:space="preserve"> e il Curriculum dell’organizzatore</w:t>
      </w:r>
    </w:p>
    <w:p w14:paraId="47D449F7" w14:textId="273D35F9" w:rsidR="000F5972" w:rsidRPr="00CB4B76" w:rsidRDefault="00245242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4.</w:t>
      </w:r>
      <w:r w:rsidR="000F5972" w:rsidRPr="00CB4B76">
        <w:rPr>
          <w:sz w:val="24"/>
          <w:szCs w:val="24"/>
        </w:rPr>
        <w:t xml:space="preserve"> verificare con la Segreteria SIM che l’</w:t>
      </w:r>
      <w:r w:rsidR="00DE360F" w:rsidRPr="00CB4B76">
        <w:rPr>
          <w:sz w:val="24"/>
          <w:szCs w:val="24"/>
        </w:rPr>
        <w:t>organizzatore</w:t>
      </w:r>
      <w:r w:rsidR="000F5972" w:rsidRPr="00CB4B76">
        <w:rPr>
          <w:sz w:val="24"/>
          <w:szCs w:val="24"/>
        </w:rPr>
        <w:t xml:space="preserve"> sia socio ordinario della SIM in regola con la quota d’iscrizione</w:t>
      </w:r>
    </w:p>
    <w:p w14:paraId="529B2F52" w14:textId="307D5052" w:rsidR="00245242" w:rsidRPr="00CB4B76" w:rsidRDefault="00245242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5.</w:t>
      </w:r>
      <w:r w:rsidR="00DE360F" w:rsidRPr="00CB4B76">
        <w:rPr>
          <w:sz w:val="24"/>
          <w:szCs w:val="24"/>
        </w:rPr>
        <w:t xml:space="preserve"> verificare che i tutor del corso abbiano a loro volta frequentato un </w:t>
      </w:r>
      <w:r w:rsidRPr="00CB4B76">
        <w:rPr>
          <w:sz w:val="24"/>
          <w:szCs w:val="24"/>
        </w:rPr>
        <w:t xml:space="preserve">Corso avanzato o abbiano una comprovata esperienza microchirurgica </w:t>
      </w:r>
    </w:p>
    <w:p w14:paraId="60627246" w14:textId="5C4003F7" w:rsidR="0051645B" w:rsidRPr="00CB4B76" w:rsidRDefault="0051645B" w:rsidP="00BA0D75">
      <w:pPr>
        <w:rPr>
          <w:sz w:val="24"/>
          <w:szCs w:val="24"/>
        </w:rPr>
      </w:pPr>
    </w:p>
    <w:p w14:paraId="1EE51265" w14:textId="54FF633D" w:rsidR="0093785A" w:rsidRPr="00CB4B76" w:rsidRDefault="0093785A" w:rsidP="00BA0D75">
      <w:pPr>
        <w:rPr>
          <w:sz w:val="24"/>
          <w:szCs w:val="24"/>
        </w:rPr>
      </w:pPr>
    </w:p>
    <w:p w14:paraId="648EFDFD" w14:textId="5CB2C327" w:rsidR="0093785A" w:rsidRPr="00CB4B76" w:rsidRDefault="0093785A" w:rsidP="00BA0D75">
      <w:pPr>
        <w:rPr>
          <w:sz w:val="24"/>
          <w:szCs w:val="24"/>
        </w:rPr>
      </w:pPr>
    </w:p>
    <w:p w14:paraId="50F58CC1" w14:textId="77259CEE" w:rsidR="0093785A" w:rsidRPr="00CB4B76" w:rsidRDefault="0093785A" w:rsidP="00BA0D75">
      <w:pPr>
        <w:rPr>
          <w:sz w:val="24"/>
          <w:szCs w:val="24"/>
        </w:rPr>
      </w:pPr>
    </w:p>
    <w:p w14:paraId="790247F9" w14:textId="679022DA" w:rsidR="0093785A" w:rsidRPr="00CB4B76" w:rsidRDefault="0093785A" w:rsidP="00BA0D75">
      <w:pPr>
        <w:rPr>
          <w:sz w:val="24"/>
          <w:szCs w:val="24"/>
        </w:rPr>
      </w:pPr>
    </w:p>
    <w:p w14:paraId="1F95E7BA" w14:textId="77777777" w:rsidR="0093785A" w:rsidRPr="00CB4B76" w:rsidRDefault="0093785A" w:rsidP="00BA0D75">
      <w:pPr>
        <w:rPr>
          <w:sz w:val="24"/>
          <w:szCs w:val="24"/>
        </w:rPr>
      </w:pPr>
    </w:p>
    <w:p w14:paraId="2731D717" w14:textId="77777777" w:rsidR="00BA0D75" w:rsidRPr="00CB4B76" w:rsidRDefault="00BA0D75" w:rsidP="00BA0D75">
      <w:pPr>
        <w:rPr>
          <w:sz w:val="24"/>
          <w:szCs w:val="24"/>
        </w:rPr>
      </w:pPr>
    </w:p>
    <w:p w14:paraId="13BDF99C" w14:textId="77777777" w:rsidR="00015EE2" w:rsidRPr="00CB4B76" w:rsidRDefault="00015EE2" w:rsidP="00BA0D75">
      <w:pPr>
        <w:rPr>
          <w:b/>
          <w:sz w:val="24"/>
          <w:szCs w:val="24"/>
        </w:rPr>
      </w:pPr>
    </w:p>
    <w:p w14:paraId="3E15446E" w14:textId="407997B6" w:rsidR="00BA0D75" w:rsidRPr="00CB4B76" w:rsidRDefault="00BA0D75" w:rsidP="00BA0D75">
      <w:pPr>
        <w:rPr>
          <w:b/>
          <w:sz w:val="24"/>
          <w:szCs w:val="24"/>
        </w:rPr>
      </w:pPr>
      <w:r w:rsidRPr="00CB4B76">
        <w:rPr>
          <w:b/>
          <w:sz w:val="24"/>
          <w:szCs w:val="24"/>
        </w:rPr>
        <w:t xml:space="preserve">REQUISITI </w:t>
      </w:r>
      <w:r w:rsidR="003B3F7F" w:rsidRPr="00CB4B76">
        <w:rPr>
          <w:b/>
          <w:sz w:val="24"/>
          <w:szCs w:val="24"/>
        </w:rPr>
        <w:t xml:space="preserve">MINIMI* </w:t>
      </w:r>
      <w:r w:rsidRPr="00CB4B76">
        <w:rPr>
          <w:b/>
          <w:sz w:val="24"/>
          <w:szCs w:val="24"/>
        </w:rPr>
        <w:t>PER CORSO BASE DI MICROCHIRURGIA</w:t>
      </w:r>
      <w:r w:rsidR="00DE1C9F" w:rsidRPr="00CB4B76">
        <w:rPr>
          <w:b/>
          <w:sz w:val="24"/>
          <w:szCs w:val="24"/>
        </w:rPr>
        <w:t xml:space="preserve"> ACCREDITATO DALLA SIM</w:t>
      </w:r>
      <w:r w:rsidRPr="00CB4B76">
        <w:rPr>
          <w:b/>
          <w:sz w:val="24"/>
          <w:szCs w:val="24"/>
        </w:rPr>
        <w:t>:</w:t>
      </w:r>
    </w:p>
    <w:p w14:paraId="50EEF6D8" w14:textId="77777777" w:rsidR="00BA0D75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1. Ogni studente deve avere a disposizione 1 microscopio per lavorare</w:t>
      </w:r>
    </w:p>
    <w:p w14:paraId="7A808FDC" w14:textId="77777777" w:rsidR="00BA0D75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 xml:space="preserve">2. Il corso deve </w:t>
      </w:r>
      <w:r w:rsidR="00DE360F" w:rsidRPr="00CB4B76">
        <w:rPr>
          <w:sz w:val="24"/>
          <w:szCs w:val="24"/>
        </w:rPr>
        <w:t xml:space="preserve">includere </w:t>
      </w:r>
      <w:r w:rsidRPr="00CB4B76">
        <w:rPr>
          <w:sz w:val="24"/>
          <w:szCs w:val="24"/>
        </w:rPr>
        <w:t>almeno 20 ore d</w:t>
      </w:r>
      <w:r w:rsidR="00DE360F" w:rsidRPr="00CB4B76">
        <w:rPr>
          <w:sz w:val="24"/>
          <w:szCs w:val="24"/>
        </w:rPr>
        <w:t>i pratica per ciascuno studente</w:t>
      </w:r>
    </w:p>
    <w:p w14:paraId="311BF17F" w14:textId="4D9DB43E" w:rsidR="00BA0D75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3. Strumentario microchirurgico</w:t>
      </w:r>
      <w:r w:rsidR="0051645B" w:rsidRPr="00CB4B76">
        <w:rPr>
          <w:sz w:val="24"/>
          <w:szCs w:val="24"/>
        </w:rPr>
        <w:t xml:space="preserve"> di</w:t>
      </w:r>
      <w:r w:rsidRPr="00CB4B76">
        <w:rPr>
          <w:sz w:val="24"/>
          <w:szCs w:val="24"/>
        </w:rPr>
        <w:t xml:space="preserve"> base: 2 pinzette, 1 portaaghi, 1 forbice micro, 1 </w:t>
      </w:r>
      <w:proofErr w:type="spellStart"/>
      <w:r w:rsidRPr="00CB4B76">
        <w:rPr>
          <w:sz w:val="24"/>
          <w:szCs w:val="24"/>
        </w:rPr>
        <w:t>approssimatore</w:t>
      </w:r>
      <w:proofErr w:type="spellEnd"/>
      <w:r w:rsidRPr="00CB4B76">
        <w:rPr>
          <w:sz w:val="24"/>
          <w:szCs w:val="24"/>
        </w:rPr>
        <w:t xml:space="preserve">, 1 </w:t>
      </w:r>
      <w:proofErr w:type="spellStart"/>
      <w:r w:rsidRPr="00CB4B76">
        <w:rPr>
          <w:sz w:val="24"/>
          <w:szCs w:val="24"/>
        </w:rPr>
        <w:t>clamp</w:t>
      </w:r>
      <w:proofErr w:type="spellEnd"/>
      <w:r w:rsidRPr="00CB4B76">
        <w:rPr>
          <w:sz w:val="24"/>
          <w:szCs w:val="24"/>
        </w:rPr>
        <w:t xml:space="preserve"> singola, fili 8-0, 9-0 e oltre</w:t>
      </w:r>
    </w:p>
    <w:p w14:paraId="180C514F" w14:textId="77777777" w:rsidR="00BA0D75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4. 10 ore su materiale ex vivo prima di passare, eventualmente, sul modello vivente</w:t>
      </w:r>
      <w:r w:rsidR="00DE360F" w:rsidRPr="00CB4B76">
        <w:rPr>
          <w:sz w:val="24"/>
          <w:szCs w:val="24"/>
        </w:rPr>
        <w:t xml:space="preserve"> con il percorso che segue (3R)</w:t>
      </w:r>
    </w:p>
    <w:p w14:paraId="2B97F1B5" w14:textId="77777777" w:rsidR="00BA0D75" w:rsidRDefault="00DE360F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5. 1 tutor per ogni 3 allievi</w:t>
      </w:r>
    </w:p>
    <w:p w14:paraId="783EE9E8" w14:textId="51A4ED40" w:rsidR="006200D5" w:rsidRPr="00AC3649" w:rsidRDefault="006200D5" w:rsidP="00BA0D75">
      <w:pPr>
        <w:rPr>
          <w:sz w:val="24"/>
          <w:szCs w:val="24"/>
        </w:rPr>
      </w:pPr>
      <w:r w:rsidRPr="00AC3649">
        <w:rPr>
          <w:sz w:val="24"/>
          <w:szCs w:val="24"/>
        </w:rPr>
        <w:t xml:space="preserve">6. Il corso deve svolgersi in un'unica soluzione all’interno di una settimana e deve avere un’iscrizione a pagamento aperta a tutti quelli che desiderano partecipare. </w:t>
      </w:r>
    </w:p>
    <w:p w14:paraId="7F207475" w14:textId="77777777" w:rsidR="00BA0D75" w:rsidRPr="00CB4B76" w:rsidRDefault="00BA0D75" w:rsidP="00BA0D75">
      <w:pPr>
        <w:rPr>
          <w:sz w:val="24"/>
          <w:szCs w:val="24"/>
        </w:rPr>
      </w:pPr>
    </w:p>
    <w:p w14:paraId="1B20A631" w14:textId="77777777" w:rsidR="00BA0D75" w:rsidRPr="00CB4B76" w:rsidRDefault="00BA0D75" w:rsidP="00BA0D75">
      <w:pPr>
        <w:rPr>
          <w:b/>
          <w:sz w:val="24"/>
          <w:szCs w:val="24"/>
        </w:rPr>
      </w:pPr>
      <w:r w:rsidRPr="00CB4B76">
        <w:rPr>
          <w:b/>
          <w:sz w:val="24"/>
          <w:szCs w:val="24"/>
        </w:rPr>
        <w:t>Materiale necessario: GARZA, PIASTRA, TUBICINO, POLLO</w:t>
      </w:r>
    </w:p>
    <w:p w14:paraId="4E9458AD" w14:textId="77777777" w:rsidR="00BA0D75" w:rsidRPr="00CB4B76" w:rsidRDefault="00BA0D75" w:rsidP="00BA0D75">
      <w:pPr>
        <w:rPr>
          <w:sz w:val="24"/>
          <w:szCs w:val="24"/>
        </w:rPr>
      </w:pPr>
    </w:p>
    <w:p w14:paraId="2C1ACB80" w14:textId="77777777" w:rsidR="00BA0D75" w:rsidRPr="00CB4B76" w:rsidRDefault="00BA0D75" w:rsidP="00BA0D75">
      <w:pPr>
        <w:rPr>
          <w:b/>
          <w:sz w:val="24"/>
          <w:szCs w:val="24"/>
        </w:rPr>
      </w:pPr>
      <w:r w:rsidRPr="00CB4B76">
        <w:rPr>
          <w:b/>
          <w:sz w:val="24"/>
          <w:szCs w:val="24"/>
        </w:rPr>
        <w:t>LEZIONI FRONTALI INTRODUTTIVE SULLA TECNICA E LA MODALITA’ D’INSEGNAMENTO:</w:t>
      </w:r>
    </w:p>
    <w:p w14:paraId="1AFDC17F" w14:textId="77777777" w:rsidR="00BA0D75" w:rsidRPr="00CB4B76" w:rsidRDefault="00BA0D75" w:rsidP="0093785A">
      <w:pPr>
        <w:jc w:val="both"/>
        <w:rPr>
          <w:sz w:val="24"/>
          <w:szCs w:val="24"/>
        </w:rPr>
      </w:pPr>
      <w:r w:rsidRPr="00CB4B76">
        <w:rPr>
          <w:sz w:val="24"/>
          <w:szCs w:val="24"/>
        </w:rPr>
        <w:t xml:space="preserve">La pratica al microscopio verrà preceduta da lezioni frontali che verteranno su principi di ottica, strumentario, fili di sutura </w:t>
      </w:r>
      <w:r w:rsidR="00DE360F" w:rsidRPr="00CB4B76">
        <w:rPr>
          <w:sz w:val="24"/>
          <w:szCs w:val="24"/>
        </w:rPr>
        <w:t xml:space="preserve">e </w:t>
      </w:r>
      <w:r w:rsidRPr="00CB4B76">
        <w:rPr>
          <w:sz w:val="24"/>
          <w:szCs w:val="24"/>
        </w:rPr>
        <w:t>loro impiego, ergonomia della sutura e della posizione al microcopio operatori</w:t>
      </w:r>
      <w:r w:rsidR="00DE360F" w:rsidRPr="00CB4B76">
        <w:rPr>
          <w:sz w:val="24"/>
          <w:szCs w:val="24"/>
        </w:rPr>
        <w:t>o</w:t>
      </w:r>
      <w:r w:rsidRPr="00CB4B76">
        <w:rPr>
          <w:sz w:val="24"/>
          <w:szCs w:val="24"/>
        </w:rPr>
        <w:t>, modalità d’esecuzione del punto di sutura, modalità d’esecuzione di suture vascolari e nervose.</w:t>
      </w:r>
    </w:p>
    <w:p w14:paraId="36B607B6" w14:textId="5B9D3860" w:rsidR="00BA0D75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 xml:space="preserve">Verrà introdotto il metodo di valutazione finale ed i vari </w:t>
      </w:r>
      <w:proofErr w:type="spellStart"/>
      <w:r w:rsidRPr="00CB4B76">
        <w:rPr>
          <w:sz w:val="24"/>
          <w:szCs w:val="24"/>
        </w:rPr>
        <w:t>step</w:t>
      </w:r>
      <w:proofErr w:type="spellEnd"/>
      <w:r w:rsidRPr="00CB4B76">
        <w:rPr>
          <w:sz w:val="24"/>
          <w:szCs w:val="24"/>
        </w:rPr>
        <w:t xml:space="preserve"> del GRS </w:t>
      </w:r>
      <w:r w:rsidR="0093785A" w:rsidRPr="00CB4B76">
        <w:rPr>
          <w:sz w:val="24"/>
          <w:szCs w:val="24"/>
        </w:rPr>
        <w:t>(</w:t>
      </w:r>
      <w:r w:rsidRPr="00360475">
        <w:rPr>
          <w:sz w:val="24"/>
          <w:szCs w:val="24"/>
          <w:highlight w:val="yellow"/>
        </w:rPr>
        <w:t xml:space="preserve">vedi </w:t>
      </w:r>
      <w:proofErr w:type="spellStart"/>
      <w:r w:rsidR="00C205BD" w:rsidRPr="00360475">
        <w:rPr>
          <w:sz w:val="24"/>
          <w:szCs w:val="24"/>
          <w:highlight w:val="yellow"/>
        </w:rPr>
        <w:t>ppt</w:t>
      </w:r>
      <w:proofErr w:type="spellEnd"/>
      <w:r w:rsidR="00C205BD" w:rsidRPr="00360475">
        <w:rPr>
          <w:sz w:val="24"/>
          <w:szCs w:val="24"/>
          <w:highlight w:val="yellow"/>
        </w:rPr>
        <w:t xml:space="preserve"> allegato</w:t>
      </w:r>
      <w:r w:rsidR="0093785A" w:rsidRPr="00CB4B76">
        <w:rPr>
          <w:sz w:val="24"/>
          <w:szCs w:val="24"/>
        </w:rPr>
        <w:t xml:space="preserve">) </w:t>
      </w:r>
    </w:p>
    <w:p w14:paraId="0052A87D" w14:textId="77777777" w:rsidR="00BA0D75" w:rsidRPr="00CB4B76" w:rsidRDefault="00BA0D75" w:rsidP="00BA0D75">
      <w:pPr>
        <w:rPr>
          <w:sz w:val="24"/>
          <w:szCs w:val="24"/>
        </w:rPr>
      </w:pPr>
    </w:p>
    <w:p w14:paraId="10DB2844" w14:textId="77777777" w:rsidR="00CB4B76" w:rsidRPr="00CB4B76" w:rsidRDefault="00CB4B76" w:rsidP="003B3F7F">
      <w:pPr>
        <w:rPr>
          <w:b/>
          <w:sz w:val="24"/>
          <w:szCs w:val="24"/>
        </w:rPr>
      </w:pPr>
    </w:p>
    <w:p w14:paraId="3B3E16B5" w14:textId="77777777" w:rsidR="00CB4B76" w:rsidRPr="00CB4B76" w:rsidRDefault="00CB4B76" w:rsidP="003B3F7F">
      <w:pPr>
        <w:rPr>
          <w:b/>
          <w:sz w:val="24"/>
          <w:szCs w:val="24"/>
        </w:rPr>
      </w:pPr>
    </w:p>
    <w:p w14:paraId="2B9C53E4" w14:textId="77777777" w:rsidR="00CB4B76" w:rsidRPr="00CB4B76" w:rsidRDefault="00CB4B76" w:rsidP="003B3F7F">
      <w:pPr>
        <w:rPr>
          <w:b/>
          <w:sz w:val="24"/>
          <w:szCs w:val="24"/>
        </w:rPr>
      </w:pPr>
    </w:p>
    <w:p w14:paraId="09C5D193" w14:textId="77777777" w:rsidR="00CB4B76" w:rsidRPr="00CB4B76" w:rsidRDefault="00CB4B76" w:rsidP="003B3F7F">
      <w:pPr>
        <w:rPr>
          <w:b/>
          <w:sz w:val="24"/>
          <w:szCs w:val="24"/>
        </w:rPr>
      </w:pPr>
    </w:p>
    <w:p w14:paraId="42E9CCB9" w14:textId="77777777" w:rsidR="00CB4B76" w:rsidRPr="00CB4B76" w:rsidRDefault="00CB4B76" w:rsidP="003B3F7F">
      <w:pPr>
        <w:rPr>
          <w:b/>
          <w:sz w:val="24"/>
          <w:szCs w:val="24"/>
        </w:rPr>
      </w:pPr>
    </w:p>
    <w:p w14:paraId="58D964E0" w14:textId="77777777" w:rsidR="00CB4B76" w:rsidRPr="00CB4B76" w:rsidRDefault="00CB4B76" w:rsidP="003B3F7F">
      <w:pPr>
        <w:rPr>
          <w:b/>
          <w:sz w:val="24"/>
          <w:szCs w:val="24"/>
        </w:rPr>
      </w:pPr>
    </w:p>
    <w:p w14:paraId="3BB679E5" w14:textId="77777777" w:rsidR="00CB4B76" w:rsidRPr="00CB4B76" w:rsidRDefault="00CB4B76" w:rsidP="003B3F7F">
      <w:pPr>
        <w:rPr>
          <w:b/>
          <w:sz w:val="24"/>
          <w:szCs w:val="24"/>
        </w:rPr>
      </w:pPr>
    </w:p>
    <w:p w14:paraId="5C326451" w14:textId="77777777" w:rsidR="00CB4B76" w:rsidRPr="00CB4B76" w:rsidRDefault="00CB4B76" w:rsidP="003B3F7F">
      <w:pPr>
        <w:rPr>
          <w:b/>
          <w:sz w:val="24"/>
          <w:szCs w:val="24"/>
        </w:rPr>
      </w:pPr>
    </w:p>
    <w:p w14:paraId="608FBC29" w14:textId="77777777" w:rsidR="00CB4B76" w:rsidRPr="00CB4B76" w:rsidRDefault="00CB4B76" w:rsidP="003B3F7F">
      <w:pPr>
        <w:rPr>
          <w:b/>
          <w:sz w:val="24"/>
          <w:szCs w:val="24"/>
        </w:rPr>
      </w:pPr>
    </w:p>
    <w:p w14:paraId="77FF0238" w14:textId="77777777" w:rsidR="00CB4B76" w:rsidRPr="00CB4B76" w:rsidRDefault="00CB4B76" w:rsidP="003B3F7F">
      <w:pPr>
        <w:rPr>
          <w:b/>
          <w:sz w:val="24"/>
          <w:szCs w:val="24"/>
        </w:rPr>
      </w:pPr>
    </w:p>
    <w:p w14:paraId="1A0F9FFC" w14:textId="77777777" w:rsidR="00CB4B76" w:rsidRPr="00CB4B76" w:rsidRDefault="00CB4B76" w:rsidP="003B3F7F">
      <w:pPr>
        <w:rPr>
          <w:b/>
          <w:sz w:val="24"/>
          <w:szCs w:val="24"/>
        </w:rPr>
      </w:pPr>
    </w:p>
    <w:p w14:paraId="1DBBBB6D" w14:textId="77777777" w:rsidR="00CB4B76" w:rsidRPr="00CB4B76" w:rsidRDefault="00CB4B76" w:rsidP="003B3F7F">
      <w:pPr>
        <w:rPr>
          <w:b/>
          <w:sz w:val="24"/>
          <w:szCs w:val="24"/>
        </w:rPr>
      </w:pPr>
    </w:p>
    <w:p w14:paraId="73C647C6" w14:textId="77777777" w:rsidR="00360475" w:rsidRDefault="00360475" w:rsidP="003B3F7F">
      <w:pPr>
        <w:rPr>
          <w:b/>
          <w:sz w:val="24"/>
          <w:szCs w:val="24"/>
        </w:rPr>
      </w:pPr>
    </w:p>
    <w:p w14:paraId="7E166EF1" w14:textId="25CE3B51" w:rsidR="003B3F7F" w:rsidRPr="00CB4B76" w:rsidRDefault="003B3F7F" w:rsidP="003B3F7F">
      <w:pPr>
        <w:rPr>
          <w:b/>
          <w:sz w:val="24"/>
          <w:szCs w:val="24"/>
        </w:rPr>
      </w:pPr>
      <w:r w:rsidRPr="00CB4B76">
        <w:rPr>
          <w:b/>
          <w:sz w:val="24"/>
          <w:szCs w:val="24"/>
        </w:rPr>
        <w:t>PROGRESSIONE DIDATTICA** PER CORSO BASE DI MICROCHIRURGIA</w:t>
      </w:r>
      <w:r w:rsidR="00DE1C9F" w:rsidRPr="00CB4B76">
        <w:rPr>
          <w:b/>
          <w:sz w:val="24"/>
          <w:szCs w:val="24"/>
        </w:rPr>
        <w:t xml:space="preserve"> ACCREDITATO DALLA SIM</w:t>
      </w:r>
      <w:r w:rsidRPr="00CB4B76">
        <w:rPr>
          <w:b/>
          <w:sz w:val="24"/>
          <w:szCs w:val="24"/>
        </w:rPr>
        <w:t>:</w:t>
      </w:r>
    </w:p>
    <w:p w14:paraId="4F82FD7C" w14:textId="3988970A" w:rsidR="0093785A" w:rsidRPr="00CB4B76" w:rsidRDefault="003B3F7F" w:rsidP="0093785A">
      <w:pPr>
        <w:rPr>
          <w:sz w:val="24"/>
          <w:szCs w:val="24"/>
        </w:rPr>
      </w:pPr>
      <w:r w:rsidRPr="00CB4B76">
        <w:rPr>
          <w:sz w:val="24"/>
          <w:szCs w:val="24"/>
        </w:rPr>
        <w:t>(per m</w:t>
      </w:r>
      <w:r w:rsidR="00BA0D75" w:rsidRPr="00CB4B76">
        <w:rPr>
          <w:sz w:val="24"/>
          <w:szCs w:val="24"/>
        </w:rPr>
        <w:t>odalità e metodiche di insegnamento vedi .</w:t>
      </w:r>
      <w:proofErr w:type="spellStart"/>
      <w:r w:rsidR="00BA0D75" w:rsidRPr="00CB4B76">
        <w:rPr>
          <w:sz w:val="24"/>
          <w:szCs w:val="24"/>
        </w:rPr>
        <w:t>ppt</w:t>
      </w:r>
      <w:proofErr w:type="spellEnd"/>
      <w:r w:rsidR="00BA0D75" w:rsidRPr="00CB4B76">
        <w:rPr>
          <w:sz w:val="24"/>
          <w:szCs w:val="24"/>
        </w:rPr>
        <w:t xml:space="preserve"> allegato</w:t>
      </w:r>
      <w:r w:rsidRPr="00CB4B76">
        <w:rPr>
          <w:sz w:val="24"/>
          <w:szCs w:val="24"/>
        </w:rPr>
        <w:t>)</w:t>
      </w:r>
      <w:r w:rsidR="0093785A" w:rsidRPr="00CB4B76">
        <w:rPr>
          <w:sz w:val="24"/>
          <w:szCs w:val="24"/>
          <w:highlight w:val="yellow"/>
        </w:rPr>
        <w:t xml:space="preserve"> </w:t>
      </w:r>
    </w:p>
    <w:p w14:paraId="6472B214" w14:textId="0B653E34" w:rsidR="00DE360F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 xml:space="preserve">Fase 1 Macro e </w:t>
      </w:r>
      <w:r w:rsidR="004828EC" w:rsidRPr="00CB4B76">
        <w:rPr>
          <w:sz w:val="24"/>
          <w:szCs w:val="24"/>
        </w:rPr>
        <w:t>F</w:t>
      </w:r>
      <w:r w:rsidR="00C205BD" w:rsidRPr="00CB4B76">
        <w:rPr>
          <w:sz w:val="24"/>
          <w:szCs w:val="24"/>
        </w:rPr>
        <w:t>ase</w:t>
      </w:r>
      <w:r w:rsidR="004828EC" w:rsidRPr="00CB4B76">
        <w:rPr>
          <w:sz w:val="24"/>
          <w:szCs w:val="24"/>
        </w:rPr>
        <w:t xml:space="preserve"> </w:t>
      </w:r>
      <w:r w:rsidRPr="00CB4B76">
        <w:rPr>
          <w:sz w:val="24"/>
          <w:szCs w:val="24"/>
        </w:rPr>
        <w:t>2</w:t>
      </w:r>
      <w:r w:rsidR="004828EC" w:rsidRPr="00CB4B76">
        <w:rPr>
          <w:sz w:val="24"/>
          <w:szCs w:val="24"/>
        </w:rPr>
        <w:t xml:space="preserve"> </w:t>
      </w:r>
      <w:proofErr w:type="gramStart"/>
      <w:r w:rsidR="00CB4B76" w:rsidRPr="00CB4B76">
        <w:rPr>
          <w:sz w:val="24"/>
          <w:szCs w:val="24"/>
        </w:rPr>
        <w:t>A,B</w:t>
      </w:r>
      <w:proofErr w:type="gramEnd"/>
      <w:r w:rsidR="00CB4B76" w:rsidRPr="00CB4B76">
        <w:rPr>
          <w:sz w:val="24"/>
          <w:szCs w:val="24"/>
        </w:rPr>
        <w:t>,C</w:t>
      </w:r>
      <w:r w:rsidR="00C205BD" w:rsidRPr="00CB4B76">
        <w:rPr>
          <w:sz w:val="24"/>
          <w:szCs w:val="24"/>
        </w:rPr>
        <w:t>: 5 ore</w:t>
      </w:r>
      <w:r w:rsidRPr="00CB4B76">
        <w:rPr>
          <w:sz w:val="24"/>
          <w:szCs w:val="24"/>
        </w:rPr>
        <w:t xml:space="preserve"> </w:t>
      </w:r>
    </w:p>
    <w:p w14:paraId="1F2697B6" w14:textId="3B6D21C8" w:rsidR="00BA0D75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 xml:space="preserve">Fase </w:t>
      </w:r>
      <w:proofErr w:type="gramStart"/>
      <w:r w:rsidRPr="00CB4B76">
        <w:rPr>
          <w:sz w:val="24"/>
          <w:szCs w:val="24"/>
        </w:rPr>
        <w:t xml:space="preserve">2 </w:t>
      </w:r>
      <w:r w:rsidR="00C205BD" w:rsidRPr="00CB4B76">
        <w:rPr>
          <w:sz w:val="24"/>
          <w:szCs w:val="24"/>
        </w:rPr>
        <w:t xml:space="preserve"> </w:t>
      </w:r>
      <w:r w:rsidR="00CB4B76" w:rsidRPr="00CB4B76">
        <w:rPr>
          <w:sz w:val="24"/>
          <w:szCs w:val="24"/>
        </w:rPr>
        <w:t>D</w:t>
      </w:r>
      <w:proofErr w:type="gramEnd"/>
      <w:r w:rsidR="00CB4B76" w:rsidRPr="00CB4B76">
        <w:rPr>
          <w:sz w:val="24"/>
          <w:szCs w:val="24"/>
        </w:rPr>
        <w:t>:</w:t>
      </w:r>
      <w:r w:rsidRPr="00CB4B76">
        <w:rPr>
          <w:sz w:val="24"/>
          <w:szCs w:val="24"/>
        </w:rPr>
        <w:t xml:space="preserve"> 5 ore</w:t>
      </w:r>
    </w:p>
    <w:tbl>
      <w:tblPr>
        <w:tblStyle w:val="Grigliatabella"/>
        <w:tblW w:w="11208" w:type="dxa"/>
        <w:tblInd w:w="-641" w:type="dxa"/>
        <w:tblLook w:val="04A0" w:firstRow="1" w:lastRow="0" w:firstColumn="1" w:lastColumn="0" w:noHBand="0" w:noVBand="1"/>
      </w:tblPr>
      <w:tblGrid>
        <w:gridCol w:w="978"/>
        <w:gridCol w:w="4639"/>
        <w:gridCol w:w="5509"/>
        <w:gridCol w:w="82"/>
      </w:tblGrid>
      <w:tr w:rsidR="00CB4B76" w:rsidRPr="00CB4B76" w14:paraId="18D073CA" w14:textId="6B59A09F" w:rsidTr="00CB4B76">
        <w:tc>
          <w:tcPr>
            <w:tcW w:w="11208" w:type="dxa"/>
            <w:gridSpan w:val="4"/>
          </w:tcPr>
          <w:p w14:paraId="6873E92C" w14:textId="0082C4C5" w:rsidR="00CB4B76" w:rsidRPr="00CB4B76" w:rsidRDefault="00CB4B76" w:rsidP="00C205BD">
            <w:pPr>
              <w:jc w:val="center"/>
              <w:rPr>
                <w:b/>
                <w:i/>
                <w:sz w:val="24"/>
                <w:szCs w:val="24"/>
              </w:rPr>
            </w:pPr>
            <w:r w:rsidRPr="00CB4B76">
              <w:rPr>
                <w:b/>
                <w:i/>
                <w:sz w:val="32"/>
                <w:szCs w:val="24"/>
              </w:rPr>
              <w:t>FASE 1: MACROSCOPICA (fuori dal microscopio per chiarire i gesti)</w:t>
            </w:r>
          </w:p>
        </w:tc>
      </w:tr>
      <w:tr w:rsidR="00CB4B76" w:rsidRPr="00CB4B76" w14:paraId="5932C2EB" w14:textId="41C52F1A" w:rsidTr="00CB4B76">
        <w:trPr>
          <w:gridAfter w:val="1"/>
          <w:wAfter w:w="82" w:type="dxa"/>
        </w:trPr>
        <w:tc>
          <w:tcPr>
            <w:tcW w:w="978" w:type="dxa"/>
          </w:tcPr>
          <w:p w14:paraId="0FF6DB10" w14:textId="6BA7CA7F" w:rsidR="00CB4B76" w:rsidRPr="00CB4B76" w:rsidRDefault="00CB4B76" w:rsidP="00BA0D75">
            <w:pPr>
              <w:rPr>
                <w:b/>
                <w:i/>
                <w:sz w:val="24"/>
                <w:szCs w:val="24"/>
              </w:rPr>
            </w:pPr>
            <w:r w:rsidRPr="00CB4B76">
              <w:rPr>
                <w:b/>
                <w:i/>
                <w:sz w:val="24"/>
                <w:szCs w:val="24"/>
              </w:rPr>
              <w:t>COME FARE IL NODO SU UNA GARZA</w:t>
            </w:r>
          </w:p>
        </w:tc>
        <w:tc>
          <w:tcPr>
            <w:tcW w:w="4639" w:type="dxa"/>
          </w:tcPr>
          <w:p w14:paraId="74F8E1B6" w14:textId="0DA0D469" w:rsidR="00CB4B76" w:rsidRPr="00CB4B76" w:rsidRDefault="00CB4B76" w:rsidP="00C205BD">
            <w:pPr>
              <w:pStyle w:val="Paragrafoelenco"/>
              <w:numPr>
                <w:ilvl w:val="0"/>
                <w:numId w:val="7"/>
              </w:numPr>
              <w:ind w:right="525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Filo seta 3-0, o similare, e strumentario MICRO (pinzette e portaaghi o pinzette 3 e 5)</w:t>
            </w:r>
          </w:p>
          <w:p w14:paraId="731C50BE" w14:textId="77777777" w:rsidR="00CB4B76" w:rsidRPr="00CB4B76" w:rsidRDefault="00CB4B76" w:rsidP="00C205BD">
            <w:pPr>
              <w:pStyle w:val="Paragrafoelenc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Pollici rivolti verso l’alto, lato ulnare della mano appoggiato</w:t>
            </w:r>
          </w:p>
          <w:p w14:paraId="2E7B8616" w14:textId="77777777" w:rsidR="00CB4B76" w:rsidRPr="00CB4B76" w:rsidRDefault="00CB4B76" w:rsidP="00BA0D75">
            <w:pPr>
              <w:pStyle w:val="Paragrafoelenc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Nodo piano in 4 mosse e cambio di mano per nodo successivo</w:t>
            </w:r>
          </w:p>
          <w:p w14:paraId="0C3E9DA7" w14:textId="33A84E77" w:rsidR="00CB4B76" w:rsidRPr="00CB4B76" w:rsidRDefault="00CB4B76" w:rsidP="00BA0D75">
            <w:pPr>
              <w:pStyle w:val="Paragrafoelenc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Come tenere l’ago, come entrare e con che distanza dalla parete</w:t>
            </w:r>
          </w:p>
        </w:tc>
        <w:tc>
          <w:tcPr>
            <w:tcW w:w="5509" w:type="dxa"/>
          </w:tcPr>
          <w:p w14:paraId="0F2A2CA5" w14:textId="61EB9D38" w:rsidR="00CB4B76" w:rsidRPr="00CB4B76" w:rsidRDefault="00CB4B76" w:rsidP="00CB4B76">
            <w:pPr>
              <w:ind w:left="-47" w:right="3968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 xml:space="preserve">Per passare a </w:t>
            </w:r>
            <w:proofErr w:type="spellStart"/>
            <w:r w:rsidRPr="00CB4B76">
              <w:rPr>
                <w:sz w:val="24"/>
                <w:szCs w:val="24"/>
              </w:rPr>
              <w:t>step</w:t>
            </w:r>
            <w:proofErr w:type="spellEnd"/>
            <w:r w:rsidRPr="00CB4B76">
              <w:rPr>
                <w:sz w:val="24"/>
                <w:szCs w:val="24"/>
              </w:rPr>
              <w:t xml:space="preserve"> successivo minimo: dopo almeno 20 nodi consecutivi cambiando mano (catenelle) o finché il tutor non lo ritiene necessario</w:t>
            </w:r>
          </w:p>
          <w:p w14:paraId="44ACC46C" w14:textId="77777777" w:rsidR="00CB4B76" w:rsidRPr="00CB4B76" w:rsidRDefault="00CB4B76" w:rsidP="00CB4B76">
            <w:pPr>
              <w:pStyle w:val="Paragrafoelenco"/>
              <w:ind w:right="525"/>
              <w:rPr>
                <w:sz w:val="24"/>
                <w:szCs w:val="24"/>
              </w:rPr>
            </w:pPr>
          </w:p>
        </w:tc>
      </w:tr>
    </w:tbl>
    <w:p w14:paraId="73124E99" w14:textId="158917D3" w:rsidR="00BA0D75" w:rsidRPr="00CB4B76" w:rsidRDefault="00BA0D75" w:rsidP="00BA0D75">
      <w:pPr>
        <w:rPr>
          <w:sz w:val="24"/>
          <w:szCs w:val="24"/>
        </w:rPr>
      </w:pPr>
    </w:p>
    <w:p w14:paraId="4763BA8A" w14:textId="77777777" w:rsidR="002B1FA3" w:rsidRPr="00CB4B76" w:rsidRDefault="002B1FA3" w:rsidP="00BA0D75">
      <w:pPr>
        <w:rPr>
          <w:sz w:val="24"/>
          <w:szCs w:val="24"/>
        </w:rPr>
      </w:pPr>
    </w:p>
    <w:tbl>
      <w:tblPr>
        <w:tblStyle w:val="Grigliatabella"/>
        <w:tblW w:w="11126" w:type="dxa"/>
        <w:tblInd w:w="-641" w:type="dxa"/>
        <w:tblLook w:val="04A0" w:firstRow="1" w:lastRow="0" w:firstColumn="1" w:lastColumn="0" w:noHBand="0" w:noVBand="1"/>
      </w:tblPr>
      <w:tblGrid>
        <w:gridCol w:w="1531"/>
        <w:gridCol w:w="4699"/>
        <w:gridCol w:w="4896"/>
      </w:tblGrid>
      <w:tr w:rsidR="00CB4B76" w:rsidRPr="00CB4B76" w14:paraId="0A95C7B0" w14:textId="080516FE" w:rsidTr="00CB4B76">
        <w:tc>
          <w:tcPr>
            <w:tcW w:w="11126" w:type="dxa"/>
            <w:gridSpan w:val="3"/>
          </w:tcPr>
          <w:p w14:paraId="464FB95B" w14:textId="265E782F" w:rsidR="00CB4B76" w:rsidRPr="00CB4B76" w:rsidRDefault="00CB4B76" w:rsidP="00D45540">
            <w:pPr>
              <w:jc w:val="center"/>
              <w:rPr>
                <w:b/>
                <w:i/>
                <w:sz w:val="24"/>
                <w:szCs w:val="24"/>
              </w:rPr>
            </w:pPr>
            <w:r w:rsidRPr="00CB4B76">
              <w:rPr>
                <w:b/>
                <w:i/>
                <w:sz w:val="32"/>
                <w:szCs w:val="24"/>
              </w:rPr>
              <w:t>FASE 2: AL MICROSCOPIO</w:t>
            </w:r>
          </w:p>
        </w:tc>
      </w:tr>
      <w:tr w:rsidR="002B1FA3" w:rsidRPr="00CB4B76" w14:paraId="3ACDC0F1" w14:textId="7B86C2E7" w:rsidTr="00CB4B76">
        <w:tc>
          <w:tcPr>
            <w:tcW w:w="1531" w:type="dxa"/>
          </w:tcPr>
          <w:p w14:paraId="2F1A6E99" w14:textId="303A2126" w:rsidR="002B1FA3" w:rsidRPr="00CB4B76" w:rsidRDefault="002B1FA3" w:rsidP="00D45540">
            <w:pPr>
              <w:rPr>
                <w:b/>
                <w:i/>
                <w:sz w:val="24"/>
                <w:szCs w:val="24"/>
              </w:rPr>
            </w:pPr>
            <w:r w:rsidRPr="00CB4B76">
              <w:rPr>
                <w:b/>
                <w:i/>
                <w:sz w:val="24"/>
                <w:szCs w:val="24"/>
              </w:rPr>
              <w:t>ERGONOMIA</w:t>
            </w:r>
          </w:p>
        </w:tc>
        <w:tc>
          <w:tcPr>
            <w:tcW w:w="4699" w:type="dxa"/>
          </w:tcPr>
          <w:p w14:paraId="073CDFD6" w14:textId="77777777" w:rsidR="002B1FA3" w:rsidRPr="00CB4B76" w:rsidRDefault="002B1FA3" w:rsidP="002B1FA3">
            <w:pPr>
              <w:pStyle w:val="Paragrafoelenco"/>
              <w:numPr>
                <w:ilvl w:val="0"/>
                <w:numId w:val="8"/>
              </w:numPr>
              <w:ind w:right="525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Visione singola</w:t>
            </w:r>
          </w:p>
          <w:p w14:paraId="2A418DFE" w14:textId="77777777" w:rsidR="002B1FA3" w:rsidRPr="00CB4B76" w:rsidRDefault="002B1FA3" w:rsidP="002B1FA3">
            <w:pPr>
              <w:pStyle w:val="Paragrafoelenco"/>
              <w:numPr>
                <w:ilvl w:val="0"/>
                <w:numId w:val="8"/>
              </w:numPr>
              <w:ind w:right="525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Messa a fuoco con entrambi gli occhi</w:t>
            </w:r>
          </w:p>
          <w:p w14:paraId="535EFFC8" w14:textId="77777777" w:rsidR="002B1FA3" w:rsidRPr="00CB4B76" w:rsidRDefault="002B1FA3" w:rsidP="002B1FA3">
            <w:pPr>
              <w:pStyle w:val="Paragrafoelenco"/>
              <w:numPr>
                <w:ilvl w:val="0"/>
                <w:numId w:val="8"/>
              </w:numPr>
              <w:ind w:right="525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Messa a fuoco al massimo ingrandimento e poi scendere d’ingrandimento</w:t>
            </w:r>
          </w:p>
          <w:p w14:paraId="6D358F77" w14:textId="1A0DC7C3" w:rsidR="002B1FA3" w:rsidRPr="00CB4B76" w:rsidRDefault="002B1FA3" w:rsidP="002B1FA3">
            <w:pPr>
              <w:pStyle w:val="Paragrafoelenco"/>
              <w:numPr>
                <w:ilvl w:val="0"/>
                <w:numId w:val="8"/>
              </w:numPr>
              <w:ind w:right="525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Trovare gli strumenti senza spostare il capo dal microscopio</w:t>
            </w:r>
          </w:p>
        </w:tc>
        <w:tc>
          <w:tcPr>
            <w:tcW w:w="4896" w:type="dxa"/>
          </w:tcPr>
          <w:p w14:paraId="7BF018DE" w14:textId="77777777" w:rsidR="002B1FA3" w:rsidRPr="00CB4B76" w:rsidRDefault="002B1FA3" w:rsidP="002B1FA3">
            <w:pPr>
              <w:rPr>
                <w:sz w:val="24"/>
                <w:szCs w:val="24"/>
              </w:rPr>
            </w:pPr>
          </w:p>
        </w:tc>
      </w:tr>
      <w:tr w:rsidR="002B1FA3" w:rsidRPr="00CB4B76" w14:paraId="19A334CA" w14:textId="44F6EDB7" w:rsidTr="00CB4B76">
        <w:tc>
          <w:tcPr>
            <w:tcW w:w="1531" w:type="dxa"/>
          </w:tcPr>
          <w:p w14:paraId="10B361D5" w14:textId="410BF34A" w:rsidR="002B1FA3" w:rsidRPr="00CB4B76" w:rsidRDefault="002B1FA3" w:rsidP="00D45540">
            <w:pPr>
              <w:rPr>
                <w:b/>
                <w:i/>
                <w:sz w:val="24"/>
                <w:szCs w:val="24"/>
              </w:rPr>
            </w:pPr>
            <w:r w:rsidRPr="00CB4B76">
              <w:rPr>
                <w:b/>
                <w:i/>
                <w:sz w:val="24"/>
                <w:szCs w:val="24"/>
              </w:rPr>
              <w:t>A: ESERCIZIO SU GARZA</w:t>
            </w:r>
          </w:p>
        </w:tc>
        <w:tc>
          <w:tcPr>
            <w:tcW w:w="4699" w:type="dxa"/>
          </w:tcPr>
          <w:p w14:paraId="07D1E0A1" w14:textId="244AA239" w:rsidR="002B1FA3" w:rsidRPr="00CB4B76" w:rsidRDefault="002B1FA3" w:rsidP="002B1FA3">
            <w:pPr>
              <w:pStyle w:val="Paragrafoelenco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Con filo 8/0 dare punti mantenendo la coda corta (2 quadratini)</w:t>
            </w:r>
          </w:p>
        </w:tc>
        <w:tc>
          <w:tcPr>
            <w:tcW w:w="4896" w:type="dxa"/>
          </w:tcPr>
          <w:p w14:paraId="0CBCF440" w14:textId="77777777" w:rsidR="002B1FA3" w:rsidRPr="00CB4B76" w:rsidRDefault="002B1FA3" w:rsidP="002B1FA3">
            <w:pPr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 xml:space="preserve">Per passare allo </w:t>
            </w:r>
            <w:proofErr w:type="spellStart"/>
            <w:r w:rsidRPr="00CB4B76">
              <w:rPr>
                <w:sz w:val="24"/>
                <w:szCs w:val="24"/>
              </w:rPr>
              <w:t>step</w:t>
            </w:r>
            <w:proofErr w:type="spellEnd"/>
            <w:r w:rsidRPr="00CB4B76">
              <w:rPr>
                <w:sz w:val="24"/>
                <w:szCs w:val="24"/>
              </w:rPr>
              <w:t xml:space="preserve"> successivo/requisito minimo: 20 punti su quadratini con 5 nodi per punto (ogni 3 nodi devono essere eseguiti in 15-20 secondi </w:t>
            </w:r>
            <w:proofErr w:type="spellStart"/>
            <w:r w:rsidRPr="00CB4B76">
              <w:rPr>
                <w:sz w:val="24"/>
                <w:szCs w:val="24"/>
              </w:rPr>
              <w:t>max</w:t>
            </w:r>
            <w:proofErr w:type="spellEnd"/>
            <w:r w:rsidRPr="00CB4B76">
              <w:rPr>
                <w:sz w:val="24"/>
                <w:szCs w:val="24"/>
              </w:rPr>
              <w:t>) o finché il tutor non lo ritiene necessario</w:t>
            </w:r>
          </w:p>
          <w:p w14:paraId="500A6311" w14:textId="77777777" w:rsidR="002B1FA3" w:rsidRPr="00CB4B76" w:rsidRDefault="002B1FA3" w:rsidP="002B1FA3">
            <w:pPr>
              <w:pStyle w:val="Paragrafoelenco"/>
              <w:rPr>
                <w:sz w:val="24"/>
                <w:szCs w:val="24"/>
              </w:rPr>
            </w:pPr>
          </w:p>
        </w:tc>
      </w:tr>
      <w:tr w:rsidR="002B1FA3" w:rsidRPr="00CB4B76" w14:paraId="63D2A9A7" w14:textId="398757FF" w:rsidTr="00CB4B76">
        <w:tc>
          <w:tcPr>
            <w:tcW w:w="1531" w:type="dxa"/>
          </w:tcPr>
          <w:p w14:paraId="252CFAFB" w14:textId="62C9330F" w:rsidR="002B1FA3" w:rsidRPr="00CB4B76" w:rsidRDefault="002B1FA3" w:rsidP="00D45540">
            <w:pPr>
              <w:rPr>
                <w:b/>
                <w:i/>
                <w:sz w:val="24"/>
                <w:szCs w:val="24"/>
              </w:rPr>
            </w:pPr>
            <w:r w:rsidRPr="00CB4B76">
              <w:rPr>
                <w:b/>
                <w:i/>
                <w:sz w:val="24"/>
                <w:szCs w:val="24"/>
              </w:rPr>
              <w:t>B: ESERCIZIO SU PIASTRA</w:t>
            </w:r>
          </w:p>
        </w:tc>
        <w:tc>
          <w:tcPr>
            <w:tcW w:w="4699" w:type="dxa"/>
          </w:tcPr>
          <w:p w14:paraId="268B4B52" w14:textId="77777777" w:rsidR="00CB4B76" w:rsidRPr="00CB4B76" w:rsidRDefault="002B1FA3" w:rsidP="002B1FA3">
            <w:pPr>
              <w:pStyle w:val="Paragrafoelenco"/>
              <w:numPr>
                <w:ilvl w:val="0"/>
                <w:numId w:val="9"/>
              </w:numPr>
              <w:ind w:right="1518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4 posizioni differenti con piastra SIM o lattice (\|/)</w:t>
            </w:r>
          </w:p>
          <w:p w14:paraId="0AD5891D" w14:textId="77777777" w:rsidR="00CB4B76" w:rsidRPr="00CB4B76" w:rsidRDefault="002B1FA3" w:rsidP="00CB4B76">
            <w:pPr>
              <w:pStyle w:val="Paragrafoelenco"/>
              <w:numPr>
                <w:ilvl w:val="0"/>
                <w:numId w:val="9"/>
              </w:numPr>
              <w:ind w:right="1518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8 punti per posizione almeno</w:t>
            </w:r>
          </w:p>
          <w:p w14:paraId="5B2FD65B" w14:textId="10F10EE8" w:rsidR="00CB4B76" w:rsidRPr="00CB4B76" w:rsidRDefault="00CB4B76" w:rsidP="00CB4B76">
            <w:pPr>
              <w:pStyle w:val="Paragrafoelenco"/>
              <w:numPr>
                <w:ilvl w:val="0"/>
                <w:numId w:val="9"/>
              </w:numPr>
              <w:ind w:right="1518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lastRenderedPageBreak/>
              <w:t xml:space="preserve">Dimostrazione pratica con aiuto Global Rating Score (GRS) da mostrare per punti (PRS </w:t>
            </w:r>
            <w:proofErr w:type="spellStart"/>
            <w:r w:rsidRPr="00CB4B76">
              <w:rPr>
                <w:sz w:val="24"/>
                <w:szCs w:val="24"/>
              </w:rPr>
              <w:t>Partial</w:t>
            </w:r>
            <w:proofErr w:type="spellEnd"/>
            <w:r w:rsidRPr="00CB4B76">
              <w:rPr>
                <w:sz w:val="24"/>
                <w:szCs w:val="24"/>
              </w:rPr>
              <w:t xml:space="preserve"> Rating    Score (solo i 2 -3 punti che interessano in quel momento) ed esposizione degli errori da non commettere su Come prendere l’ago in 3 mosse, come entrare nella parete del vaso, quanto stringere il punto</w:t>
            </w:r>
          </w:p>
          <w:p w14:paraId="49A5419B" w14:textId="48D54DCC" w:rsidR="00CB4B76" w:rsidRPr="00CB4B76" w:rsidRDefault="00CB4B76" w:rsidP="00CB4B76">
            <w:pPr>
              <w:ind w:right="1518"/>
              <w:rPr>
                <w:sz w:val="24"/>
                <w:szCs w:val="24"/>
              </w:rPr>
            </w:pPr>
          </w:p>
        </w:tc>
        <w:tc>
          <w:tcPr>
            <w:tcW w:w="4896" w:type="dxa"/>
          </w:tcPr>
          <w:p w14:paraId="389F921B" w14:textId="470DF7E8" w:rsidR="00CB4B76" w:rsidRPr="00CB4B76" w:rsidRDefault="00CB4B76" w:rsidP="00CB4B76">
            <w:pPr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lastRenderedPageBreak/>
              <w:t xml:space="preserve">Per passare a </w:t>
            </w:r>
            <w:proofErr w:type="spellStart"/>
            <w:r w:rsidRPr="00CB4B76">
              <w:rPr>
                <w:sz w:val="24"/>
                <w:szCs w:val="24"/>
              </w:rPr>
              <w:t>step</w:t>
            </w:r>
            <w:proofErr w:type="spellEnd"/>
            <w:r w:rsidRPr="00CB4B76">
              <w:rPr>
                <w:sz w:val="24"/>
                <w:szCs w:val="24"/>
              </w:rPr>
              <w:t xml:space="preserve"> successivo/requisito minimo: 8 punti (3 nodi) per ogni taglio sulla piastra da esercitazione nelle 4 direzioni o finché il tutor non lo ritiene necessario.</w:t>
            </w:r>
          </w:p>
          <w:p w14:paraId="18479CCB" w14:textId="77777777" w:rsidR="002B1FA3" w:rsidRPr="00CB4B76" w:rsidRDefault="002B1FA3" w:rsidP="002B1FA3">
            <w:pPr>
              <w:ind w:right="1518"/>
              <w:rPr>
                <w:sz w:val="24"/>
                <w:szCs w:val="24"/>
              </w:rPr>
            </w:pPr>
          </w:p>
        </w:tc>
      </w:tr>
      <w:tr w:rsidR="002B1FA3" w:rsidRPr="00CB4B76" w14:paraId="64330D10" w14:textId="0E56D258" w:rsidTr="00CB4B76">
        <w:tc>
          <w:tcPr>
            <w:tcW w:w="1531" w:type="dxa"/>
          </w:tcPr>
          <w:p w14:paraId="23C35D69" w14:textId="5A3F9237" w:rsidR="002B1FA3" w:rsidRPr="00CB4B76" w:rsidRDefault="002B1FA3" w:rsidP="00D45540">
            <w:pPr>
              <w:rPr>
                <w:b/>
                <w:i/>
                <w:sz w:val="24"/>
                <w:szCs w:val="24"/>
              </w:rPr>
            </w:pPr>
            <w:r w:rsidRPr="00CB4B76">
              <w:rPr>
                <w:b/>
                <w:i/>
                <w:sz w:val="24"/>
                <w:szCs w:val="24"/>
              </w:rPr>
              <w:t>C: ESERCIZIO SU TUBO</w:t>
            </w:r>
          </w:p>
        </w:tc>
        <w:tc>
          <w:tcPr>
            <w:tcW w:w="4699" w:type="dxa"/>
          </w:tcPr>
          <w:p w14:paraId="11064EC8" w14:textId="77777777" w:rsidR="00CB4B76" w:rsidRPr="00CB4B76" w:rsidRDefault="00CB4B76" w:rsidP="00CB4B76">
            <w:pPr>
              <w:pStyle w:val="Paragrafoelenco"/>
              <w:numPr>
                <w:ilvl w:val="1"/>
                <w:numId w:val="2"/>
              </w:numPr>
              <w:ind w:left="697" w:hanging="283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Lezione sulla successione e l’architettura di una sutura vascolare</w:t>
            </w:r>
          </w:p>
          <w:p w14:paraId="3A0911A5" w14:textId="77777777" w:rsidR="00CB4B76" w:rsidRPr="00CB4B76" w:rsidRDefault="00CB4B76" w:rsidP="00CB4B76">
            <w:pPr>
              <w:pStyle w:val="Paragrafoelenco"/>
              <w:numPr>
                <w:ilvl w:val="1"/>
                <w:numId w:val="2"/>
              </w:numPr>
              <w:ind w:left="697" w:hanging="283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Posizionamento dell’</w:t>
            </w:r>
            <w:proofErr w:type="spellStart"/>
            <w:r w:rsidRPr="00CB4B76">
              <w:rPr>
                <w:sz w:val="24"/>
                <w:szCs w:val="24"/>
              </w:rPr>
              <w:t>approssimatore</w:t>
            </w:r>
            <w:proofErr w:type="spellEnd"/>
            <w:r w:rsidRPr="00CB4B76">
              <w:rPr>
                <w:sz w:val="24"/>
                <w:szCs w:val="24"/>
              </w:rPr>
              <w:t xml:space="preserve"> ed errori</w:t>
            </w:r>
          </w:p>
          <w:p w14:paraId="18E354A5" w14:textId="77777777" w:rsidR="002B1FA3" w:rsidRPr="00CB4B76" w:rsidRDefault="002B1FA3" w:rsidP="00D45540">
            <w:pPr>
              <w:rPr>
                <w:sz w:val="24"/>
                <w:szCs w:val="24"/>
              </w:rPr>
            </w:pPr>
          </w:p>
        </w:tc>
        <w:tc>
          <w:tcPr>
            <w:tcW w:w="4896" w:type="dxa"/>
          </w:tcPr>
          <w:p w14:paraId="77A22594" w14:textId="77777777" w:rsidR="00CB4B76" w:rsidRPr="00CB4B76" w:rsidRDefault="00CB4B76" w:rsidP="00CB4B76">
            <w:pPr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 xml:space="preserve">Per passare a </w:t>
            </w:r>
            <w:proofErr w:type="spellStart"/>
            <w:r w:rsidRPr="00CB4B76">
              <w:rPr>
                <w:sz w:val="24"/>
                <w:szCs w:val="24"/>
              </w:rPr>
              <w:t>step</w:t>
            </w:r>
            <w:proofErr w:type="spellEnd"/>
            <w:r w:rsidRPr="00CB4B76">
              <w:rPr>
                <w:sz w:val="24"/>
                <w:szCs w:val="24"/>
              </w:rPr>
              <w:t xml:space="preserve"> successivo/requisito minimo: 2-3 suture su materiale in silicone (8 punti per sutura) o finché il tutor non lo ritiene necessario</w:t>
            </w:r>
          </w:p>
          <w:p w14:paraId="33D02F18" w14:textId="77777777" w:rsidR="002B1FA3" w:rsidRPr="00CB4B76" w:rsidRDefault="002B1FA3" w:rsidP="00D45540">
            <w:pPr>
              <w:rPr>
                <w:sz w:val="24"/>
                <w:szCs w:val="24"/>
              </w:rPr>
            </w:pPr>
          </w:p>
        </w:tc>
      </w:tr>
      <w:tr w:rsidR="002B1FA3" w:rsidRPr="00CB4B76" w14:paraId="1855824C" w14:textId="77777777" w:rsidTr="00CB4B76">
        <w:tc>
          <w:tcPr>
            <w:tcW w:w="1531" w:type="dxa"/>
          </w:tcPr>
          <w:p w14:paraId="71C96E7F" w14:textId="77777777" w:rsidR="00CB4B76" w:rsidRDefault="002B1FA3" w:rsidP="00D45540">
            <w:pPr>
              <w:rPr>
                <w:b/>
                <w:i/>
                <w:sz w:val="24"/>
                <w:szCs w:val="24"/>
              </w:rPr>
            </w:pPr>
            <w:r w:rsidRPr="00CB4B76">
              <w:rPr>
                <w:b/>
                <w:i/>
                <w:sz w:val="24"/>
                <w:szCs w:val="24"/>
              </w:rPr>
              <w:t>D: ESERCIZIO SU</w:t>
            </w:r>
          </w:p>
          <w:p w14:paraId="53C91E1E" w14:textId="77777777" w:rsidR="00CB4B76" w:rsidRDefault="00CB4B76" w:rsidP="00D45540">
            <w:pPr>
              <w:rPr>
                <w:b/>
                <w:i/>
                <w:sz w:val="24"/>
                <w:szCs w:val="24"/>
              </w:rPr>
            </w:pPr>
            <w:r w:rsidRPr="00CB4B76">
              <w:rPr>
                <w:b/>
                <w:i/>
                <w:sz w:val="24"/>
                <w:szCs w:val="24"/>
              </w:rPr>
              <w:t>MODELLO EX VIVO</w:t>
            </w:r>
          </w:p>
          <w:p w14:paraId="56CF4235" w14:textId="57A0EDA1" w:rsidR="002B1FA3" w:rsidRPr="00CB4B76" w:rsidRDefault="00CB4B76" w:rsidP="00D45540">
            <w:pPr>
              <w:rPr>
                <w:b/>
                <w:i/>
                <w:sz w:val="24"/>
                <w:szCs w:val="24"/>
              </w:rPr>
            </w:pPr>
            <w:r w:rsidRPr="00CB4B76">
              <w:rPr>
                <w:b/>
                <w:i/>
                <w:sz w:val="24"/>
                <w:szCs w:val="24"/>
              </w:rPr>
              <w:t xml:space="preserve"> (Pollo – coscia e </w:t>
            </w:r>
            <w:proofErr w:type="spellStart"/>
            <w:r w:rsidRPr="00CB4B76">
              <w:rPr>
                <w:b/>
                <w:i/>
                <w:sz w:val="24"/>
                <w:szCs w:val="24"/>
              </w:rPr>
              <w:t>sovracoscia</w:t>
            </w:r>
            <w:proofErr w:type="spellEnd"/>
            <w:r w:rsidRPr="00CB4B76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699" w:type="dxa"/>
          </w:tcPr>
          <w:p w14:paraId="6F20ED2E" w14:textId="77777777" w:rsidR="00CB4B76" w:rsidRPr="00CB4B76" w:rsidRDefault="00CB4B76" w:rsidP="00CB4B76">
            <w:pPr>
              <w:pStyle w:val="Paragrafoelenco"/>
              <w:numPr>
                <w:ilvl w:val="0"/>
                <w:numId w:val="10"/>
              </w:numPr>
              <w:ind w:left="697" w:hanging="283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Errori nella manipolazione dei tessuti, nell’esecuzione della sezione del vaso, nel posizionamento dei punti, ALI score (valutazione dei punti all’interno del vaso)</w:t>
            </w:r>
          </w:p>
          <w:p w14:paraId="5844DD28" w14:textId="77777777" w:rsidR="00CB4B76" w:rsidRPr="00CB4B76" w:rsidRDefault="00CB4B76" w:rsidP="00CB4B76">
            <w:pPr>
              <w:pStyle w:val="Paragrafoelenco"/>
              <w:numPr>
                <w:ilvl w:val="0"/>
                <w:numId w:val="10"/>
              </w:numPr>
              <w:ind w:left="697" w:hanging="283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Durante questa fase eseguire GRS BREVE a 6 domande da 5 punti ciascuno per valutazione allievo sulla prima anastomosi (vedi fine presentazione .</w:t>
            </w:r>
            <w:proofErr w:type="spellStart"/>
            <w:r w:rsidRPr="00CB4B76">
              <w:rPr>
                <w:sz w:val="24"/>
                <w:szCs w:val="24"/>
              </w:rPr>
              <w:t>ppt</w:t>
            </w:r>
            <w:proofErr w:type="spellEnd"/>
            <w:r w:rsidRPr="00CB4B76">
              <w:rPr>
                <w:sz w:val="24"/>
                <w:szCs w:val="24"/>
              </w:rPr>
              <w:t>)</w:t>
            </w:r>
          </w:p>
          <w:p w14:paraId="682BE22A" w14:textId="4649B4D1" w:rsidR="002B1FA3" w:rsidRPr="00CB4B76" w:rsidRDefault="00CB4B76" w:rsidP="00CB4B76">
            <w:pPr>
              <w:pStyle w:val="Paragrafoelenco"/>
              <w:numPr>
                <w:ilvl w:val="0"/>
                <w:numId w:val="10"/>
              </w:numPr>
              <w:ind w:left="697" w:hanging="283"/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>Una volta terminato l’esercizio valutare la qualità dell’anastomosi tramite soluzione fisiologica colorata e apertura del vaso con valutazione dei punti interni (ALI score – vedi .</w:t>
            </w:r>
            <w:proofErr w:type="spellStart"/>
            <w:r w:rsidRPr="00CB4B76">
              <w:rPr>
                <w:sz w:val="24"/>
                <w:szCs w:val="24"/>
              </w:rPr>
              <w:t>ppt</w:t>
            </w:r>
            <w:proofErr w:type="spellEnd"/>
            <w:r w:rsidRPr="00CB4B76">
              <w:rPr>
                <w:sz w:val="24"/>
                <w:szCs w:val="24"/>
              </w:rPr>
              <w:t>).</w:t>
            </w:r>
          </w:p>
        </w:tc>
        <w:tc>
          <w:tcPr>
            <w:tcW w:w="4896" w:type="dxa"/>
          </w:tcPr>
          <w:p w14:paraId="732C1D4D" w14:textId="77777777" w:rsidR="00CB4B76" w:rsidRPr="00CB4B76" w:rsidRDefault="00CB4B76" w:rsidP="00CB4B76">
            <w:pPr>
              <w:rPr>
                <w:sz w:val="24"/>
                <w:szCs w:val="24"/>
              </w:rPr>
            </w:pPr>
            <w:r w:rsidRPr="00CB4B76">
              <w:rPr>
                <w:sz w:val="24"/>
                <w:szCs w:val="24"/>
              </w:rPr>
              <w:t xml:space="preserve">Per passare a </w:t>
            </w:r>
            <w:proofErr w:type="spellStart"/>
            <w:r w:rsidRPr="00CB4B76">
              <w:rPr>
                <w:sz w:val="24"/>
                <w:szCs w:val="24"/>
              </w:rPr>
              <w:t>step</w:t>
            </w:r>
            <w:proofErr w:type="spellEnd"/>
            <w:r w:rsidRPr="00CB4B76">
              <w:rPr>
                <w:sz w:val="24"/>
                <w:szCs w:val="24"/>
              </w:rPr>
              <w:t xml:space="preserve"> successivo/requisito minimo: dopo 3-4 suture arteriose o venose o finché il tutor non lo ritiene necessario</w:t>
            </w:r>
          </w:p>
          <w:p w14:paraId="76904936" w14:textId="77777777" w:rsidR="002B1FA3" w:rsidRPr="00CB4B76" w:rsidRDefault="002B1FA3" w:rsidP="00D45540">
            <w:pPr>
              <w:rPr>
                <w:sz w:val="24"/>
                <w:szCs w:val="24"/>
              </w:rPr>
            </w:pPr>
          </w:p>
        </w:tc>
      </w:tr>
    </w:tbl>
    <w:p w14:paraId="2AACC128" w14:textId="77777777" w:rsidR="00BA0D75" w:rsidRPr="00CB4B76" w:rsidRDefault="00BA0D75" w:rsidP="00BA0D75">
      <w:pPr>
        <w:rPr>
          <w:sz w:val="24"/>
          <w:szCs w:val="24"/>
        </w:rPr>
      </w:pPr>
    </w:p>
    <w:p w14:paraId="1F655F21" w14:textId="77777777" w:rsidR="004828EC" w:rsidRPr="00CB4B76" w:rsidRDefault="004828EC" w:rsidP="00BA0D75">
      <w:pPr>
        <w:rPr>
          <w:sz w:val="24"/>
          <w:szCs w:val="24"/>
        </w:rPr>
      </w:pPr>
    </w:p>
    <w:p w14:paraId="7A27168C" w14:textId="77777777" w:rsidR="00C205BD" w:rsidRPr="00CB4B76" w:rsidRDefault="00BA0D75" w:rsidP="00C205BD">
      <w:pPr>
        <w:rPr>
          <w:sz w:val="24"/>
          <w:szCs w:val="24"/>
        </w:rPr>
      </w:pPr>
      <w:r w:rsidRPr="00CB4B76">
        <w:rPr>
          <w:sz w:val="24"/>
          <w:szCs w:val="24"/>
        </w:rPr>
        <w:t>A QUESTO PUNTO PER L’ESERCITAZIONE SUCCESSIVA SI APRONO 2 POSSIBILITA’</w:t>
      </w:r>
    </w:p>
    <w:p w14:paraId="1865910D" w14:textId="77777777" w:rsidR="00CB4B76" w:rsidRPr="00CB4B76" w:rsidRDefault="00BA0D75" w:rsidP="00BA0D75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CB4B76">
        <w:rPr>
          <w:sz w:val="24"/>
          <w:szCs w:val="24"/>
        </w:rPr>
        <w:t>Altre 10 ore su pollo con esercizi vari</w:t>
      </w:r>
    </w:p>
    <w:p w14:paraId="4FD2B914" w14:textId="09AEF7D0" w:rsidR="00BA0D75" w:rsidRPr="00CB4B76" w:rsidRDefault="00BA0D75" w:rsidP="00BA0D75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CB4B76">
        <w:rPr>
          <w:sz w:val="24"/>
          <w:szCs w:val="24"/>
        </w:rPr>
        <w:t>Chi ha la possibilità esercizio su modello vivente</w:t>
      </w:r>
    </w:p>
    <w:p w14:paraId="621325B5" w14:textId="77777777" w:rsidR="00BA0D75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Al termine del corso valutazione finale, a tempo, di una anastomosi con GRS short in 6 punti o test pervietà per chi usa il modello vivente</w:t>
      </w:r>
    </w:p>
    <w:p w14:paraId="139A6ABF" w14:textId="77777777" w:rsidR="00BA0D75" w:rsidRPr="00CB4B76" w:rsidRDefault="00BA0D75" w:rsidP="00BA0D75">
      <w:pPr>
        <w:rPr>
          <w:sz w:val="24"/>
          <w:szCs w:val="24"/>
        </w:rPr>
      </w:pPr>
    </w:p>
    <w:p w14:paraId="29414E16" w14:textId="77777777" w:rsidR="00CB4B76" w:rsidRDefault="00CB4B76" w:rsidP="00BA0D75">
      <w:pPr>
        <w:rPr>
          <w:sz w:val="24"/>
          <w:szCs w:val="24"/>
        </w:rPr>
      </w:pPr>
    </w:p>
    <w:p w14:paraId="1D3D076A" w14:textId="77777777" w:rsidR="00CB4B76" w:rsidRDefault="00CB4B76" w:rsidP="00BA0D75">
      <w:pPr>
        <w:rPr>
          <w:sz w:val="24"/>
          <w:szCs w:val="24"/>
        </w:rPr>
      </w:pPr>
    </w:p>
    <w:p w14:paraId="25FDDAA2" w14:textId="495D5970" w:rsidR="00BA0D75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NOTE:</w:t>
      </w:r>
    </w:p>
    <w:p w14:paraId="16B94A00" w14:textId="77777777" w:rsidR="00BA0D75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Il passaggio a punto successivo di esercizio avviene dopo aver raggiunto i requisiti minimi in termini di tempo e/o n nodi e solo quando il tutor lo ritiene sufficiente.</w:t>
      </w:r>
    </w:p>
    <w:p w14:paraId="5D58B0F9" w14:textId="77777777" w:rsidR="00BA0D75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Obbligatorio esercizio su anastomosi TT; TL facoltativa e comunque solo per chi raggiunge un determinato punteggio.</w:t>
      </w:r>
    </w:p>
    <w:p w14:paraId="05B4C98A" w14:textId="77777777" w:rsidR="00BA0D75" w:rsidRPr="00CB4B76" w:rsidRDefault="00BA0D75" w:rsidP="00BA0D75">
      <w:pPr>
        <w:rPr>
          <w:sz w:val="24"/>
          <w:szCs w:val="24"/>
        </w:rPr>
      </w:pPr>
      <w:r w:rsidRPr="00CB4B76">
        <w:rPr>
          <w:sz w:val="24"/>
          <w:szCs w:val="24"/>
        </w:rPr>
        <w:t>Necessaria valutazione post corso da parte degli studenti e da parte dei tutors per audit annuale.</w:t>
      </w:r>
    </w:p>
    <w:sectPr w:rsidR="00BA0D75" w:rsidRPr="00CB4B76" w:rsidSect="00BA0D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1F24"/>
    <w:multiLevelType w:val="hybridMultilevel"/>
    <w:tmpl w:val="C666D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14485"/>
    <w:multiLevelType w:val="hybridMultilevel"/>
    <w:tmpl w:val="E43EA3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E1010"/>
    <w:multiLevelType w:val="hybridMultilevel"/>
    <w:tmpl w:val="30BAC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D64D0"/>
    <w:multiLevelType w:val="hybridMultilevel"/>
    <w:tmpl w:val="B47A39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46E66"/>
    <w:multiLevelType w:val="hybridMultilevel"/>
    <w:tmpl w:val="439ACD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8462B"/>
    <w:multiLevelType w:val="hybridMultilevel"/>
    <w:tmpl w:val="822A2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576AF"/>
    <w:multiLevelType w:val="hybridMultilevel"/>
    <w:tmpl w:val="015EAB0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DC1CDE"/>
    <w:multiLevelType w:val="hybridMultilevel"/>
    <w:tmpl w:val="6AD2660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70188F"/>
    <w:multiLevelType w:val="hybridMultilevel"/>
    <w:tmpl w:val="3AECFF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523B7C"/>
    <w:multiLevelType w:val="hybridMultilevel"/>
    <w:tmpl w:val="489036BC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A2"/>
    <w:rsid w:val="00015EE2"/>
    <w:rsid w:val="000937AA"/>
    <w:rsid w:val="000F5972"/>
    <w:rsid w:val="00245242"/>
    <w:rsid w:val="002B1FA3"/>
    <w:rsid w:val="002E3D37"/>
    <w:rsid w:val="00360475"/>
    <w:rsid w:val="00366043"/>
    <w:rsid w:val="003B3F7F"/>
    <w:rsid w:val="004828EC"/>
    <w:rsid w:val="0051645B"/>
    <w:rsid w:val="006200D5"/>
    <w:rsid w:val="00704F53"/>
    <w:rsid w:val="008E7CA1"/>
    <w:rsid w:val="0093785A"/>
    <w:rsid w:val="00AC1797"/>
    <w:rsid w:val="00AC3649"/>
    <w:rsid w:val="00B233A2"/>
    <w:rsid w:val="00BA0D75"/>
    <w:rsid w:val="00BC56A2"/>
    <w:rsid w:val="00C1023E"/>
    <w:rsid w:val="00C205BD"/>
    <w:rsid w:val="00CB4B76"/>
    <w:rsid w:val="00DE1C9F"/>
    <w:rsid w:val="00DE360F"/>
    <w:rsid w:val="00E2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2DB8"/>
  <w15:chartTrackingRefBased/>
  <w15:docId w15:val="{E3835A1D-EDAF-484F-B358-7E0DE8DD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3F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597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78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2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2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microchirurg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Tos Pierluigi</cp:lastModifiedBy>
  <cp:revision>4</cp:revision>
  <dcterms:created xsi:type="dcterms:W3CDTF">2026-05-25T17:21:00Z</dcterms:created>
  <dcterms:modified xsi:type="dcterms:W3CDTF">2026-05-25T17:24:00Z</dcterms:modified>
</cp:coreProperties>
</file>